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1CBC">
      <w:pPr>
        <w:spacing w:line="560" w:lineRule="exact"/>
        <w:ind w:right="3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500A1351">
      <w:pPr>
        <w:pStyle w:val="5"/>
        <w:rPr>
          <w:rFonts w:hint="eastAsia"/>
        </w:rPr>
      </w:pPr>
    </w:p>
    <w:p w14:paraId="282AD55A">
      <w:pPr>
        <w:snapToGrid w:val="0"/>
        <w:jc w:val="center"/>
        <w:outlineLvl w:val="0"/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Times New Roman"/>
          <w:color w:val="000000"/>
          <w:sz w:val="36"/>
          <w:szCs w:val="36"/>
        </w:rPr>
        <w:t>机械行业技工院校工学一体化教学能力比赛报名表</w:t>
      </w:r>
    </w:p>
    <w:p w14:paraId="05999446">
      <w:pPr>
        <w:pStyle w:val="5"/>
        <w:rPr>
          <w:rFonts w:hint="eastAsia"/>
        </w:rPr>
      </w:pPr>
    </w:p>
    <w:tbl>
      <w:tblPr>
        <w:tblStyle w:val="7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37"/>
        <w:gridCol w:w="358"/>
        <w:gridCol w:w="71"/>
        <w:gridCol w:w="1023"/>
        <w:gridCol w:w="384"/>
        <w:gridCol w:w="565"/>
        <w:gridCol w:w="233"/>
        <w:gridCol w:w="788"/>
        <w:gridCol w:w="1150"/>
        <w:gridCol w:w="654"/>
        <w:gridCol w:w="605"/>
        <w:gridCol w:w="1096"/>
      </w:tblGrid>
      <w:tr w14:paraId="02D6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3108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bookmarkStart w:id="0" w:name="_Hlk27433999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ED34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BBA8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89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5232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132E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参赛作品名称</w:t>
            </w:r>
          </w:p>
        </w:tc>
        <w:tc>
          <w:tcPr>
            <w:tcW w:w="6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F7A4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E61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AD04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0E47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4356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6125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A43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6B4F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参赛教师1</w:t>
            </w:r>
          </w:p>
        </w:tc>
      </w:tr>
      <w:tr w14:paraId="40F6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071B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16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54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60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03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B8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DD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年龄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DF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3E54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490C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85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AF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2A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CD8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9EE5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EA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6E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5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63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678495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01AE13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7A4128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1寸照片</w:t>
            </w:r>
          </w:p>
          <w:p w14:paraId="07B660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（可使用</w:t>
            </w:r>
          </w:p>
          <w:p w14:paraId="4D2E80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电子版）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5815330</wp:posOffset>
                  </wp:positionH>
                  <wp:positionV relativeFrom="paragraph">
                    <wp:posOffset>2040890</wp:posOffset>
                  </wp:positionV>
                  <wp:extent cx="1019810" cy="1431925"/>
                  <wp:effectExtent l="0" t="0" r="8890" b="1587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951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BE8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    历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0B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DA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职业资格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5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87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699E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DB2C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27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15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教学年限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EF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BD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FD5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F0EA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主讲课程</w:t>
            </w:r>
          </w:p>
        </w:tc>
        <w:tc>
          <w:tcPr>
            <w:tcW w:w="5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9B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73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84A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7472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参赛教师2</w:t>
            </w:r>
          </w:p>
        </w:tc>
      </w:tr>
      <w:tr w14:paraId="122D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528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D4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FB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2F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5E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AD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0D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年龄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3B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789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00E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09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74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C8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258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0459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73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D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43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6A8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1寸照片</w:t>
            </w:r>
          </w:p>
          <w:p w14:paraId="230F7D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（可使用</w:t>
            </w:r>
          </w:p>
          <w:p w14:paraId="152789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电子版）</w:t>
            </w:r>
          </w:p>
        </w:tc>
      </w:tr>
      <w:tr w14:paraId="183E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7132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    历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8B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15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职业资格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E7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FA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C8A1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EAD0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5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76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教学年限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CF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CA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F85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1CF3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主讲课程</w:t>
            </w:r>
          </w:p>
        </w:tc>
        <w:tc>
          <w:tcPr>
            <w:tcW w:w="5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4F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46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bookmarkEnd w:id="0"/>
      <w:tr w14:paraId="3224F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D86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  <w:lang w:val="en-US" w:eastAsia="zh-CN"/>
              </w:rPr>
              <w:t>指导教师</w:t>
            </w:r>
          </w:p>
        </w:tc>
      </w:tr>
      <w:tr w14:paraId="2C964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AF06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1D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E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07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6E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17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5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0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</w:tr>
      <w:tr w14:paraId="49DC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F8C9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1D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89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04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</w:tr>
      <w:tr w14:paraId="4E6C1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5C72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学    历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42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1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职业资格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99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</w:tr>
      <w:tr w14:paraId="0D09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977C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职称/职务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1E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32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  <w:t>教学年限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D6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highlight w:val="none"/>
              </w:rPr>
            </w:pPr>
          </w:p>
        </w:tc>
      </w:tr>
    </w:tbl>
    <w:p w14:paraId="5978D129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sz w:val="30"/>
          <w:szCs w:val="30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1" w:name="_GoBack"/>
      <w:bookmarkEnd w:id="1"/>
    </w:p>
    <w:p w14:paraId="6C963F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37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63D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63D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835D5"/>
    <w:rsid w:val="618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next w:val="4"/>
    <w:qFormat/>
    <w:uiPriority w:val="99"/>
    <w:pPr>
      <w:snapToGrid w:val="0"/>
      <w:jc w:val="left"/>
    </w:p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2025-06-11T06:48:00Z</dcterms:created>
  <dc:creator>绝地飞鸿</dc:creator>
  <cp:lastModifiedBy>绝地飞鸿</cp:lastModifiedBy>
  <dcterms:modified xsi:type="dcterms:W3CDTF">2025-06-11T06:50:22Z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5288409A29EF4263ADE4990BD1E90C54_11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